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78" w:rsidRPr="00E96E18" w:rsidRDefault="00292978" w:rsidP="0006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292978" w:rsidRPr="00E96E18" w:rsidRDefault="00292978" w:rsidP="0006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проектов </w:t>
      </w:r>
    </w:p>
    <w:p w:rsidR="00292978" w:rsidRPr="00E96E18" w:rsidRDefault="00292978" w:rsidP="0006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b/>
          <w:sz w:val="28"/>
          <w:szCs w:val="28"/>
        </w:rPr>
        <w:t xml:space="preserve">инициативного бюджетирования в городском округе </w:t>
      </w:r>
      <w:r w:rsidR="002A06AC" w:rsidRPr="00E96E18">
        <w:rPr>
          <w:rFonts w:ascii="Times New Roman" w:hAnsi="Times New Roman" w:cs="Times New Roman"/>
          <w:b/>
          <w:sz w:val="28"/>
          <w:szCs w:val="28"/>
        </w:rPr>
        <w:t>Анадырь</w:t>
      </w:r>
      <w:r w:rsidRPr="00E96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978" w:rsidRPr="00E96E18" w:rsidRDefault="00E562E2" w:rsidP="00061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b/>
          <w:sz w:val="28"/>
          <w:szCs w:val="28"/>
        </w:rPr>
        <w:t>в 202</w:t>
      </w:r>
      <w:r w:rsidR="0055145F">
        <w:rPr>
          <w:rFonts w:ascii="Times New Roman" w:hAnsi="Times New Roman" w:cs="Times New Roman"/>
          <w:b/>
          <w:sz w:val="28"/>
          <w:szCs w:val="28"/>
        </w:rPr>
        <w:t>2</w:t>
      </w:r>
      <w:r w:rsidR="00292978" w:rsidRPr="00E96E1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92978" w:rsidRPr="00E96E18" w:rsidRDefault="00292978" w:rsidP="0055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92978" w:rsidRPr="00E96E18" w:rsidRDefault="002A06AC" w:rsidP="0055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Уведомляем</w:t>
      </w:r>
      <w:r w:rsidR="0029297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о проведении </w:t>
      </w:r>
      <w:bookmarkStart w:id="0" w:name="_GoBack"/>
      <w:bookmarkEnd w:id="0"/>
      <w:r w:rsidR="0029297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конкурсного отбора проектов инициативного бюджетирования в городском округе 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>Анадырь</w:t>
      </w:r>
      <w:r w:rsidR="0029297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(далее – конкурс).</w:t>
      </w:r>
    </w:p>
    <w:p w:rsidR="00292978" w:rsidRPr="00E96E18" w:rsidRDefault="00292978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978" w:rsidRPr="00E96E18" w:rsidRDefault="002A06AC" w:rsidP="0055145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>Адрес: 689000, Чукотский автономный округ</w:t>
      </w:r>
      <w:r w:rsidR="00292978" w:rsidRPr="00E96E18">
        <w:rPr>
          <w:rFonts w:ascii="Times New Roman" w:hAnsi="Times New Roman" w:cs="Times New Roman"/>
          <w:sz w:val="28"/>
          <w:szCs w:val="28"/>
        </w:rPr>
        <w:t>,</w:t>
      </w:r>
      <w:r w:rsidRPr="00E96E18">
        <w:rPr>
          <w:rFonts w:ascii="Times New Roman" w:hAnsi="Times New Roman" w:cs="Times New Roman"/>
          <w:sz w:val="28"/>
          <w:szCs w:val="28"/>
        </w:rPr>
        <w:t xml:space="preserve"> г. Анадырь, ул.</w:t>
      </w:r>
      <w:r w:rsidR="0055145F">
        <w:rPr>
          <w:rFonts w:ascii="Times New Roman" w:hAnsi="Times New Roman" w:cs="Times New Roman"/>
          <w:sz w:val="28"/>
          <w:szCs w:val="28"/>
        </w:rPr>
        <w:t> </w:t>
      </w:r>
      <w:r w:rsidRPr="00E96E18">
        <w:rPr>
          <w:rFonts w:ascii="Times New Roman" w:hAnsi="Times New Roman" w:cs="Times New Roman"/>
          <w:sz w:val="28"/>
          <w:szCs w:val="28"/>
        </w:rPr>
        <w:t>Рультытегина</w:t>
      </w:r>
      <w:r w:rsidR="005C54EA" w:rsidRPr="00E96E18">
        <w:rPr>
          <w:rFonts w:ascii="Times New Roman" w:hAnsi="Times New Roman" w:cs="Times New Roman"/>
          <w:sz w:val="28"/>
          <w:szCs w:val="28"/>
        </w:rPr>
        <w:t>, д.1</w:t>
      </w:r>
    </w:p>
    <w:p w:rsidR="00292978" w:rsidRPr="00E96E18" w:rsidRDefault="002A06AC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>Телефон: (42722</w:t>
      </w:r>
      <w:r w:rsidR="00292978" w:rsidRPr="00E96E18">
        <w:rPr>
          <w:rFonts w:ascii="Times New Roman" w:hAnsi="Times New Roman" w:cs="Times New Roman"/>
          <w:sz w:val="28"/>
          <w:szCs w:val="28"/>
        </w:rPr>
        <w:t xml:space="preserve">) </w:t>
      </w:r>
      <w:r w:rsidRPr="00E96E18">
        <w:rPr>
          <w:rFonts w:ascii="Times New Roman" w:hAnsi="Times New Roman" w:cs="Times New Roman"/>
          <w:sz w:val="28"/>
          <w:szCs w:val="28"/>
        </w:rPr>
        <w:t>2-21-02</w:t>
      </w:r>
      <w:r w:rsidR="00292978" w:rsidRPr="00E96E18">
        <w:rPr>
          <w:rFonts w:ascii="Times New Roman" w:hAnsi="Times New Roman" w:cs="Times New Roman"/>
          <w:sz w:val="28"/>
          <w:szCs w:val="28"/>
        </w:rPr>
        <w:t>.</w:t>
      </w:r>
    </w:p>
    <w:p w:rsidR="00292978" w:rsidRPr="00E96E18" w:rsidRDefault="00292978" w:rsidP="00551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A06AC" w:rsidRPr="00E96E18">
        <w:rPr>
          <w:rFonts w:ascii="Times New Roman" w:hAnsi="Times New Roman" w:cs="Times New Roman"/>
          <w:sz w:val="28"/>
          <w:szCs w:val="28"/>
        </w:rPr>
        <w:t>precedent@rambler.ru</w:t>
      </w:r>
      <w:r w:rsidRPr="00E96E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92978" w:rsidRPr="00E96E18" w:rsidRDefault="00292978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Перечень направлений, по которым могут быть направлены проекты ини</w:t>
      </w:r>
      <w:r w:rsidR="00A746A4"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циативного бюджетирования в 202</w:t>
      </w:r>
      <w:r w:rsidR="0055145F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году: 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1) ремонт объектов социальной инфраструктуры;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2) 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3) содержание мест захоронения;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4) обустройство контейнерных площадок и мест складирования твердых коммунальных отходов;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 xml:space="preserve">5) строительство и ремонт систем </w:t>
      </w:r>
      <w:proofErr w:type="spellStart"/>
      <w:r w:rsidRPr="0055145F">
        <w:rPr>
          <w:rFonts w:ascii="Times New Roman" w:hAnsi="Times New Roman" w:cs="Times New Roman"/>
          <w:sz w:val="28"/>
          <w:szCs w:val="28"/>
        </w:rPr>
        <w:t>электротепловодоснабжения</w:t>
      </w:r>
      <w:proofErr w:type="spellEnd"/>
      <w:r w:rsidRPr="0055145F">
        <w:rPr>
          <w:rFonts w:ascii="Times New Roman" w:hAnsi="Times New Roman" w:cs="Times New Roman"/>
          <w:sz w:val="28"/>
          <w:szCs w:val="28"/>
        </w:rPr>
        <w:t xml:space="preserve"> и водоотведения;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6) строительство и ремонт автомобильных дорог местного значения в границах населенных пунктов;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7) содержание объектов культурного наследия (памятников);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8) развитие культуры и проведение культурно-массовых мероприятий;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9) сохранение традиционного образа жизни коренных малочисленных народов Севера, Сибири и Дальнего Востока Российской Федерации;</w:t>
      </w:r>
    </w:p>
    <w:p w:rsidR="0055145F" w:rsidRPr="0055145F" w:rsidRDefault="0055145F" w:rsidP="00551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5F">
        <w:rPr>
          <w:rFonts w:ascii="Times New Roman" w:hAnsi="Times New Roman" w:cs="Times New Roman"/>
          <w:sz w:val="28"/>
          <w:szCs w:val="28"/>
        </w:rPr>
        <w:t>10) пропаганда физической культуры, спорта и здорового образа жизни.</w:t>
      </w: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Объем средств</w:t>
      </w:r>
      <w:r w:rsidR="00E562E2"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бюджета Чукотского автономного округа</w:t>
      </w: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 один проект инициативного бюджетирования составляет не более 5 000,0 тыс. рублей</w:t>
      </w:r>
      <w:r w:rsidR="00A4791F"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292978" w:rsidRPr="00E96E18" w:rsidRDefault="00292978" w:rsidP="0055145F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292978" w:rsidRPr="00E96E18" w:rsidRDefault="00292978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Pr="00E96E18">
        <w:rPr>
          <w:rFonts w:ascii="Times New Roman" w:hAnsi="Times New Roman" w:cs="Times New Roman"/>
          <w:sz w:val="28"/>
          <w:szCs w:val="28"/>
        </w:rPr>
        <w:t>Дата начала и окончания срока подачи заявок на участие в конкурсе:</w:t>
      </w:r>
    </w:p>
    <w:p w:rsidR="00292978" w:rsidRPr="00E96E18" w:rsidRDefault="00B85503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55145F">
        <w:rPr>
          <w:rFonts w:ascii="Times New Roman" w:hAnsi="Times New Roman" w:cs="Times New Roman"/>
          <w:sz w:val="28"/>
          <w:szCs w:val="28"/>
        </w:rPr>
        <w:t>19 января</w:t>
      </w:r>
      <w:r w:rsidR="00764B68" w:rsidRPr="00E96E18">
        <w:rPr>
          <w:rFonts w:ascii="Times New Roman" w:hAnsi="Times New Roman" w:cs="Times New Roman"/>
          <w:sz w:val="28"/>
          <w:szCs w:val="28"/>
        </w:rPr>
        <w:t xml:space="preserve"> 202</w:t>
      </w:r>
      <w:r w:rsidR="0055145F">
        <w:rPr>
          <w:rFonts w:ascii="Times New Roman" w:hAnsi="Times New Roman" w:cs="Times New Roman"/>
          <w:sz w:val="28"/>
          <w:szCs w:val="28"/>
        </w:rPr>
        <w:t>2</w:t>
      </w:r>
      <w:r w:rsidR="00292978" w:rsidRPr="00E96E18">
        <w:rPr>
          <w:rFonts w:ascii="Times New Roman" w:hAnsi="Times New Roman" w:cs="Times New Roman"/>
          <w:sz w:val="28"/>
          <w:szCs w:val="28"/>
        </w:rPr>
        <w:t xml:space="preserve"> года с 9:00;</w:t>
      </w:r>
    </w:p>
    <w:p w:rsidR="00292978" w:rsidRPr="00E96E18" w:rsidRDefault="00764B68" w:rsidP="005514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 w:rsidR="00B85503" w:rsidRPr="00E96E18">
        <w:rPr>
          <w:rFonts w:ascii="Times New Roman" w:hAnsi="Times New Roman" w:cs="Times New Roman"/>
          <w:sz w:val="28"/>
          <w:szCs w:val="28"/>
        </w:rPr>
        <w:t xml:space="preserve">приема заявок: </w:t>
      </w:r>
      <w:r w:rsidR="0055145F">
        <w:rPr>
          <w:rFonts w:ascii="Times New Roman" w:hAnsi="Times New Roman" w:cs="Times New Roman"/>
          <w:sz w:val="28"/>
          <w:szCs w:val="28"/>
        </w:rPr>
        <w:t>7</w:t>
      </w:r>
      <w:r w:rsidR="00292978" w:rsidRPr="00E96E18">
        <w:rPr>
          <w:rFonts w:ascii="Times New Roman" w:hAnsi="Times New Roman" w:cs="Times New Roman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z w:val="28"/>
          <w:szCs w:val="28"/>
        </w:rPr>
        <w:t>февраля</w:t>
      </w:r>
      <w:r w:rsidRPr="00E96E18">
        <w:rPr>
          <w:rFonts w:ascii="Times New Roman" w:hAnsi="Times New Roman" w:cs="Times New Roman"/>
          <w:sz w:val="28"/>
          <w:szCs w:val="28"/>
        </w:rPr>
        <w:t xml:space="preserve"> 202</w:t>
      </w:r>
      <w:r w:rsidR="0055145F">
        <w:rPr>
          <w:rFonts w:ascii="Times New Roman" w:hAnsi="Times New Roman" w:cs="Times New Roman"/>
          <w:sz w:val="28"/>
          <w:szCs w:val="28"/>
        </w:rPr>
        <w:t>2</w:t>
      </w:r>
      <w:r w:rsidRPr="00E96E18">
        <w:rPr>
          <w:rFonts w:ascii="Times New Roman" w:hAnsi="Times New Roman" w:cs="Times New Roman"/>
          <w:sz w:val="28"/>
          <w:szCs w:val="28"/>
        </w:rPr>
        <w:t xml:space="preserve"> года до 18:</w:t>
      </w:r>
      <w:r w:rsidR="00FA6141" w:rsidRPr="00E96E18">
        <w:rPr>
          <w:rFonts w:ascii="Times New Roman" w:hAnsi="Times New Roman" w:cs="Times New Roman"/>
          <w:sz w:val="28"/>
          <w:szCs w:val="28"/>
        </w:rPr>
        <w:t>00</w:t>
      </w:r>
      <w:r w:rsidR="00292978" w:rsidRPr="00E96E18">
        <w:rPr>
          <w:rFonts w:ascii="Times New Roman" w:hAnsi="Times New Roman" w:cs="Times New Roman"/>
          <w:sz w:val="28"/>
          <w:szCs w:val="28"/>
        </w:rPr>
        <w:t>.</w:t>
      </w: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4. Заседание конкурсной комиссии по отбору проектов инициати</w:t>
      </w:r>
      <w:r w:rsidR="00764B68" w:rsidRPr="00E96E1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82BA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ного бюджетирования состоится </w:t>
      </w:r>
      <w:r w:rsidR="00E96E18" w:rsidRPr="00E96E1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764B6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февраля</w:t>
      </w:r>
      <w:r w:rsidR="00764B68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202</w:t>
      </w:r>
      <w:r w:rsidR="00E96E18" w:rsidRPr="00E96E1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1968AA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года в 10</w:t>
      </w:r>
      <w:r w:rsidR="004F0A70" w:rsidRPr="00E96E18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00 по адресу: </w:t>
      </w:r>
      <w:r w:rsidR="00C82BA8" w:rsidRPr="00E96E18">
        <w:rPr>
          <w:rFonts w:ascii="Times New Roman" w:hAnsi="Times New Roman" w:cs="Times New Roman"/>
          <w:spacing w:val="-2"/>
          <w:sz w:val="28"/>
          <w:szCs w:val="28"/>
        </w:rPr>
        <w:t>г. Анадырь, ул.</w:t>
      </w:r>
      <w:r w:rsidR="00E96E18" w:rsidRPr="00E96E18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82BA8" w:rsidRPr="00E96E18">
        <w:rPr>
          <w:rFonts w:ascii="Times New Roman" w:hAnsi="Times New Roman" w:cs="Times New Roman"/>
          <w:spacing w:val="-2"/>
          <w:sz w:val="28"/>
          <w:szCs w:val="28"/>
        </w:rPr>
        <w:t>Рультытегина, д.1</w:t>
      </w: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292978" w:rsidRPr="00E96E18" w:rsidRDefault="00292978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 </w:t>
      </w:r>
      <w:bookmarkStart w:id="1" w:name="sub_10803"/>
      <w:r w:rsidRPr="00E96E18">
        <w:rPr>
          <w:rFonts w:ascii="Times New Roman" w:eastAsia="Calibri" w:hAnsi="Times New Roman" w:cs="Times New Roman"/>
          <w:spacing w:val="-2"/>
          <w:sz w:val="28"/>
          <w:szCs w:val="28"/>
        </w:rPr>
        <w:t>Состав документации, представляемой на конкурс, и требования к ее оформлению: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sub_1012"/>
      <w:r w:rsidRPr="00E96E18">
        <w:rPr>
          <w:rFonts w:ascii="Times New Roman" w:hAnsi="Times New Roman" w:cs="Times New Roman"/>
          <w:spacing w:val="-2"/>
          <w:sz w:val="28"/>
          <w:szCs w:val="28"/>
        </w:rPr>
        <w:t>Для участия в конкурсном отборе инициаторы проекта направляют в Администрацию городского округа Анадырь в срок, указанный в извещении о проведении конкурсного отбора следующие документы: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заявку на реализацию проекта по форме согласно приложению № 1 к Порядку, утверждённому Постановлением Администрации городского округа Анадырь от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января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E96E18" w:rsidRPr="00E96E1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31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>(далее – Порядок);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- гарантийные письма от инициативных групп населения, общественных организаций о готовности принять участие в </w:t>
      </w:r>
      <w:proofErr w:type="spellStart"/>
      <w:r w:rsidRPr="00E96E18">
        <w:rPr>
          <w:rFonts w:ascii="Times New Roman" w:hAnsi="Times New Roman" w:cs="Times New Roman"/>
          <w:spacing w:val="-2"/>
          <w:sz w:val="28"/>
          <w:szCs w:val="28"/>
        </w:rPr>
        <w:t>софинансировании</w:t>
      </w:r>
      <w:proofErr w:type="spellEnd"/>
      <w:r w:rsidRPr="00E96E18">
        <w:rPr>
          <w:rFonts w:ascii="Times New Roman" w:hAnsi="Times New Roman" w:cs="Times New Roman"/>
          <w:spacing w:val="-2"/>
          <w:sz w:val="28"/>
          <w:szCs w:val="28"/>
        </w:rPr>
        <w:t>, трудовом участии проектов;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- документы, подтверждающие стоимость проекта инициативного бюджетиров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 xml:space="preserve">ания </w:t>
      </w:r>
      <w:r w:rsidRPr="00E96E18">
        <w:rPr>
          <w:rFonts w:ascii="Times New Roman" w:hAnsi="Times New Roman" w:cs="Times New Roman"/>
          <w:spacing w:val="-2"/>
          <w:sz w:val="28"/>
          <w:szCs w:val="28"/>
        </w:rPr>
        <w:t>(локальный сметный расчет, прайс-лист на закупаемое оборудование или технику и т.д.);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- фотографии, свидетельствующие о неудовлетворительном состоянии объекта (территории), предлагаемого для реализации в рамках проекта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- письменное подтверждение того, что вся информация, содержащаяся в заявке на участие в конкурсе по отбору проектов инициативного бюджетирования на территории городского округа Анадырь и иных прилагаемых документах, является подлинной и достоверной;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- опись (перечень) документов, для участия в конкурсе по отбору проектов инициативного бюджетирования на территории городского округа Анадырь, составленную по форме согласно приложению № 2 к Порядку.</w:t>
      </w:r>
    </w:p>
    <w:p w:rsidR="00A61C66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Документы предоставляются в Администрацию городского округа Анадырь в пронумерованном и прошнурованном виде на бумажном носителе и в электронном виде.</w:t>
      </w:r>
    </w:p>
    <w:p w:rsidR="00292978" w:rsidRPr="00E96E18" w:rsidRDefault="00A61C66" w:rsidP="0055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6E18">
        <w:rPr>
          <w:rFonts w:ascii="Times New Roman" w:hAnsi="Times New Roman" w:cs="Times New Roman"/>
          <w:spacing w:val="-2"/>
          <w:sz w:val="28"/>
          <w:szCs w:val="28"/>
        </w:rPr>
        <w:t>Участниками конкурсного отбора могут быть дополнительно представлены и другие документы, связанные с реализацией представляемого проекта инициативного бюджетирования.</w:t>
      </w:r>
    </w:p>
    <w:bookmarkEnd w:id="1"/>
    <w:bookmarkEnd w:id="2"/>
    <w:p w:rsidR="00D261F7" w:rsidRPr="00E96E18" w:rsidRDefault="00292978" w:rsidP="00551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E18">
        <w:rPr>
          <w:rFonts w:ascii="Times New Roman" w:hAnsi="Times New Roman" w:cs="Times New Roman"/>
          <w:sz w:val="28"/>
          <w:szCs w:val="28"/>
        </w:rPr>
        <w:t>6. Порядок организации и проведения конкурса, а также условия участия в конкурсе утверждены</w:t>
      </w:r>
      <w:r w:rsidR="002E72E9" w:rsidRPr="00E96E1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E96E18">
        <w:rPr>
          <w:rFonts w:ascii="Times New Roman" w:hAnsi="Times New Roman" w:cs="Times New Roman"/>
          <w:sz w:val="28"/>
          <w:szCs w:val="28"/>
        </w:rPr>
        <w:t xml:space="preserve"> </w:t>
      </w:r>
      <w:r w:rsidR="002E72E9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городского округа Анадырь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января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202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55145F" w:rsidRPr="00E96E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 xml:space="preserve">17 </w:t>
      </w:r>
      <w:r w:rsidR="0055145F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55145F" w:rsidRPr="00DB1EE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конкурсного отбора проектов инициативного бюджетирования на территории городского округа Анадырь в 2022 году</w:t>
      </w:r>
      <w:r w:rsidR="0055145F">
        <w:rPr>
          <w:rFonts w:ascii="Times New Roman" w:hAnsi="Times New Roman" w:cs="Times New Roman"/>
          <w:sz w:val="28"/>
          <w:szCs w:val="28"/>
        </w:rPr>
        <w:t xml:space="preserve">» </w:t>
      </w:r>
      <w:r w:rsidRPr="00E96E18">
        <w:rPr>
          <w:rFonts w:ascii="Times New Roman" w:hAnsi="Times New Roman" w:cs="Times New Roman"/>
          <w:sz w:val="28"/>
          <w:szCs w:val="28"/>
        </w:rPr>
        <w:t xml:space="preserve">(размещен на сайте: </w:t>
      </w:r>
      <w:hyperlink r:id="rId5" w:history="1">
        <w:r w:rsidR="0055145F" w:rsidRPr="00DB1E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www.novomariinsk.ru</w:t>
        </w:r>
      </w:hyperlink>
      <w:r w:rsidRPr="00E96E18">
        <w:rPr>
          <w:rFonts w:ascii="Times New Roman" w:hAnsi="Times New Roman" w:cs="Times New Roman"/>
          <w:sz w:val="28"/>
          <w:szCs w:val="28"/>
        </w:rPr>
        <w:t>).</w:t>
      </w:r>
    </w:p>
    <w:sectPr w:rsidR="00D261F7" w:rsidRPr="00E96E18" w:rsidSect="00E96E1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B70"/>
    <w:multiLevelType w:val="hybridMultilevel"/>
    <w:tmpl w:val="E62483C6"/>
    <w:lvl w:ilvl="0" w:tplc="6F9C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78"/>
    <w:rsid w:val="0006146C"/>
    <w:rsid w:val="000D1ACE"/>
    <w:rsid w:val="000D478F"/>
    <w:rsid w:val="001968AA"/>
    <w:rsid w:val="001E20B1"/>
    <w:rsid w:val="00231BD7"/>
    <w:rsid w:val="00292978"/>
    <w:rsid w:val="002A06AC"/>
    <w:rsid w:val="002E72E9"/>
    <w:rsid w:val="00310A22"/>
    <w:rsid w:val="004F0A70"/>
    <w:rsid w:val="004F0E2E"/>
    <w:rsid w:val="00533735"/>
    <w:rsid w:val="0055145F"/>
    <w:rsid w:val="005A6F77"/>
    <w:rsid w:val="005B58F6"/>
    <w:rsid w:val="005C54EA"/>
    <w:rsid w:val="00764B68"/>
    <w:rsid w:val="00A4791F"/>
    <w:rsid w:val="00A61C66"/>
    <w:rsid w:val="00A746A4"/>
    <w:rsid w:val="00B10BF4"/>
    <w:rsid w:val="00B3781A"/>
    <w:rsid w:val="00B85503"/>
    <w:rsid w:val="00BD1925"/>
    <w:rsid w:val="00C82BA8"/>
    <w:rsid w:val="00D261F7"/>
    <w:rsid w:val="00D7060E"/>
    <w:rsid w:val="00E126DE"/>
    <w:rsid w:val="00E562E2"/>
    <w:rsid w:val="00E65ED6"/>
    <w:rsid w:val="00E80DE7"/>
    <w:rsid w:val="00E96E18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A5EE"/>
  <w15:docId w15:val="{77362151-655A-42FA-8FD6-298028F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4EA"/>
    <w:pPr>
      <w:ind w:left="720"/>
      <w:contextualSpacing/>
    </w:pPr>
  </w:style>
  <w:style w:type="paragraph" w:customStyle="1" w:styleId="ConsPlusNormal">
    <w:name w:val="ConsPlusNormal"/>
    <w:rsid w:val="0055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mari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Шеметова Алена Андреевна</cp:lastModifiedBy>
  <cp:revision>8</cp:revision>
  <cp:lastPrinted>2021-02-19T03:34:00Z</cp:lastPrinted>
  <dcterms:created xsi:type="dcterms:W3CDTF">2021-02-19T03:24:00Z</dcterms:created>
  <dcterms:modified xsi:type="dcterms:W3CDTF">2022-01-18T05:15:00Z</dcterms:modified>
</cp:coreProperties>
</file>